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0745" w14:textId="71CFF7F7" w:rsidR="00555E87" w:rsidRPr="00555E87" w:rsidRDefault="006E1889" w:rsidP="00555E8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FŁ4K: EDUKACJA</w:t>
      </w:r>
      <w:r w:rsidR="00E364AF">
        <w:rPr>
          <w:rFonts w:ascii="Arial" w:hAnsi="Arial" w:cs="Arial"/>
          <w:b/>
          <w:bCs/>
          <w:sz w:val="32"/>
          <w:szCs w:val="32"/>
        </w:rPr>
        <w:t xml:space="preserve"> – WARSZTATY I LEKCJE</w:t>
      </w:r>
    </w:p>
    <w:p w14:paraId="5721AFA6" w14:textId="77777777" w:rsidR="00643F86" w:rsidRDefault="00643F86" w:rsidP="00643F86">
      <w:pPr>
        <w:rPr>
          <w:rFonts w:ascii="Arial" w:hAnsi="Arial" w:cs="Arial"/>
          <w:b/>
          <w:bCs/>
          <w:sz w:val="28"/>
          <w:szCs w:val="28"/>
        </w:rPr>
      </w:pPr>
    </w:p>
    <w:p w14:paraId="5D1C8ADE" w14:textId="622554F8" w:rsidR="006E1889" w:rsidRPr="006E1889" w:rsidRDefault="006E1889" w:rsidP="006E1889">
      <w:pPr>
        <w:rPr>
          <w:rFonts w:ascii="Arial" w:hAnsi="Arial" w:cs="Arial"/>
          <w:b/>
          <w:bCs/>
          <w:sz w:val="24"/>
          <w:szCs w:val="24"/>
        </w:rPr>
      </w:pPr>
      <w:r w:rsidRPr="006E1889">
        <w:rPr>
          <w:rFonts w:ascii="Arial" w:hAnsi="Arial" w:cs="Arial"/>
          <w:b/>
          <w:bCs/>
          <w:sz w:val="24"/>
          <w:szCs w:val="24"/>
        </w:rPr>
        <w:t>Kręgi naprawcze – warsztaty dla dzieci i dorosłych</w:t>
      </w:r>
    </w:p>
    <w:p w14:paraId="7C9B971D" w14:textId="77777777" w:rsidR="006E1889" w:rsidRPr="006E1889" w:rsidRDefault="006E1889" w:rsidP="006E1889">
      <w:pPr>
        <w:rPr>
          <w:rFonts w:ascii="Arial" w:hAnsi="Arial" w:cs="Arial"/>
          <w:b/>
          <w:bCs/>
          <w:sz w:val="20"/>
          <w:szCs w:val="20"/>
        </w:rPr>
      </w:pPr>
      <w:r w:rsidRPr="006E1889">
        <w:rPr>
          <w:rFonts w:ascii="Arial" w:hAnsi="Arial" w:cs="Arial"/>
          <w:b/>
          <w:bCs/>
          <w:sz w:val="20"/>
          <w:szCs w:val="20"/>
        </w:rPr>
        <w:t xml:space="preserve">Prowadząca: Aleksandra </w:t>
      </w:r>
      <w:proofErr w:type="spellStart"/>
      <w:r w:rsidRPr="006E1889">
        <w:rPr>
          <w:rFonts w:ascii="Arial" w:hAnsi="Arial" w:cs="Arial"/>
          <w:b/>
          <w:bCs/>
          <w:sz w:val="20"/>
          <w:szCs w:val="20"/>
        </w:rPr>
        <w:t>Jalas</w:t>
      </w:r>
      <w:proofErr w:type="spellEnd"/>
    </w:p>
    <w:p w14:paraId="25FA8581" w14:textId="0E2634B5" w:rsidR="006E1889" w:rsidRPr="006E1889" w:rsidRDefault="006E1889" w:rsidP="006E1889">
      <w:pPr>
        <w:rPr>
          <w:rFonts w:ascii="Arial" w:hAnsi="Arial" w:cs="Arial"/>
          <w:b/>
          <w:bCs/>
          <w:sz w:val="20"/>
          <w:szCs w:val="20"/>
        </w:rPr>
      </w:pPr>
      <w:r w:rsidRPr="006E1889">
        <w:rPr>
          <w:rFonts w:ascii="Arial" w:hAnsi="Arial" w:cs="Arial"/>
          <w:b/>
          <w:bCs/>
          <w:sz w:val="20"/>
          <w:szCs w:val="20"/>
        </w:rPr>
        <w:t>10 września / 10.00 i 14.00 / Centrum Dialogu im. Marka Edelmana, Wojska Polskiego 83</w:t>
      </w:r>
    </w:p>
    <w:p w14:paraId="2422C0D7" w14:textId="77777777" w:rsidR="00F827F8" w:rsidRPr="00F827F8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>Na pewno zastanawialiście się kiedyś, co zrobić, kiedy jesteście z kimś w konflikcie. Jak rozmawiać z drugą osobą albo z grupą. Może obawialiście się tego, że poniosą was nerwy, powiecie za dużo albo inni przedstawią oceny Waszego zachowania nie do końca zgodne z tym, co sami uważacie. Pewnie spodziewaliście się, że cała sytuacja będzie trudna i nieprzyjemna. A może lepiej w ogóle się tym nie zajmować? Przestać rozmawiać, spotykać się, robić coś razem…</w:t>
      </w:r>
    </w:p>
    <w:p w14:paraId="74EA1A1A" w14:textId="2A1EEC10" w:rsidR="00F827F8" w:rsidRPr="00F827F8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>Tak kończy się wiele wartościowych relacji.</w:t>
      </w:r>
      <w:r>
        <w:rPr>
          <w:rFonts w:ascii="Arial" w:hAnsi="Arial" w:cs="Arial"/>
          <w:sz w:val="20"/>
          <w:szCs w:val="20"/>
        </w:rPr>
        <w:t xml:space="preserve"> </w:t>
      </w:r>
      <w:r w:rsidRPr="00F827F8">
        <w:rPr>
          <w:rFonts w:ascii="Arial" w:hAnsi="Arial" w:cs="Arial"/>
          <w:sz w:val="20"/>
          <w:szCs w:val="20"/>
        </w:rPr>
        <w:t>Odkrycie kręgów naprawczych może być chwilą, w której uświadomicie sobie, że można inaczej.</w:t>
      </w:r>
    </w:p>
    <w:p w14:paraId="75C3959A" w14:textId="77777777" w:rsidR="00F827F8" w:rsidRPr="00F827F8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 xml:space="preserve">Kręgi naprawcze zostały zainicjowane przez </w:t>
      </w:r>
      <w:proofErr w:type="spellStart"/>
      <w:r w:rsidRPr="00F827F8">
        <w:rPr>
          <w:rFonts w:ascii="Arial" w:hAnsi="Arial" w:cs="Arial"/>
          <w:sz w:val="20"/>
          <w:szCs w:val="20"/>
        </w:rPr>
        <w:t>Dominica</w:t>
      </w:r>
      <w:proofErr w:type="spellEnd"/>
      <w:r w:rsidRPr="00F827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27F8">
        <w:rPr>
          <w:rFonts w:ascii="Arial" w:hAnsi="Arial" w:cs="Arial"/>
          <w:sz w:val="20"/>
          <w:szCs w:val="20"/>
        </w:rPr>
        <w:t>Bartera</w:t>
      </w:r>
      <w:proofErr w:type="spellEnd"/>
      <w:r w:rsidRPr="00F827F8">
        <w:rPr>
          <w:rFonts w:ascii="Arial" w:hAnsi="Arial" w:cs="Arial"/>
          <w:sz w:val="20"/>
          <w:szCs w:val="20"/>
        </w:rPr>
        <w:t xml:space="preserve"> w latach 90. w Brazylii. Autor pracował tą metodą w środowiskach, w których </w:t>
      </w:r>
      <w:proofErr w:type="spellStart"/>
      <w:r w:rsidRPr="00F827F8">
        <w:rPr>
          <w:rFonts w:ascii="Arial" w:hAnsi="Arial" w:cs="Arial"/>
          <w:sz w:val="20"/>
          <w:szCs w:val="20"/>
        </w:rPr>
        <w:t>przemocowa</w:t>
      </w:r>
      <w:proofErr w:type="spellEnd"/>
      <w:r w:rsidRPr="00F827F8">
        <w:rPr>
          <w:rFonts w:ascii="Arial" w:hAnsi="Arial" w:cs="Arial"/>
          <w:sz w:val="20"/>
          <w:szCs w:val="20"/>
        </w:rPr>
        <w:t xml:space="preserve"> komunikacja jest na porządku dziennym.</w:t>
      </w:r>
    </w:p>
    <w:p w14:paraId="5891664E" w14:textId="77777777" w:rsidR="00F827F8" w:rsidRPr="00F827F8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 xml:space="preserve">Na czym polegają? Grupa osób dobrowolnie spotyka się, żeby omówić konflikt, który zaistniał w ich społeczności. O tym, co jest dla nich ważne, rozmawiają przy udziale osoby </w:t>
      </w:r>
      <w:proofErr w:type="spellStart"/>
      <w:r w:rsidRPr="00F827F8">
        <w:rPr>
          <w:rFonts w:ascii="Arial" w:hAnsi="Arial" w:cs="Arial"/>
          <w:sz w:val="20"/>
          <w:szCs w:val="20"/>
        </w:rPr>
        <w:t>facylitującej</w:t>
      </w:r>
      <w:proofErr w:type="spellEnd"/>
      <w:r w:rsidRPr="00F827F8">
        <w:rPr>
          <w:rFonts w:ascii="Arial" w:hAnsi="Arial" w:cs="Arial"/>
          <w:sz w:val="20"/>
          <w:szCs w:val="20"/>
        </w:rPr>
        <w:t>, czyli ułatwiającej porozumienie. To ona – poprzez odpowiednie pytania i empatyczne towarzyszenie – pomaga zgromadzonym naprawdę się usłyszeć.</w:t>
      </w:r>
    </w:p>
    <w:p w14:paraId="1840965C" w14:textId="77777777" w:rsidR="00F827F8" w:rsidRPr="00F827F8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>Warsztaty są skierowane do rodziców, nauczycieli, uczniów i wszystkich osób funkcjonujących w środowiskach, w których pojawiają się konflikty, i brakuje sposobów na ich rozwiązanie.</w:t>
      </w:r>
    </w:p>
    <w:p w14:paraId="09E8AA58" w14:textId="77777777" w:rsidR="00F827F8" w:rsidRPr="00F827F8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>Warsztat poranny jest przeznaczony dla dzieci w wieku 7-13 lat w grupie 8-14 osób. Potrwa 2 godziny.</w:t>
      </w:r>
    </w:p>
    <w:p w14:paraId="001335F0" w14:textId="3DDBB422" w:rsidR="00643F86" w:rsidRDefault="00F827F8" w:rsidP="00F827F8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 xml:space="preserve">Warsztat popołudniowy jest przeznaczony dla dorosłych w grupie 8-14 osób. Potrwa 4 godziny. </w:t>
      </w:r>
      <w:r w:rsidR="00DB2931">
        <w:rPr>
          <w:rFonts w:ascii="Arial" w:hAnsi="Arial" w:cs="Arial"/>
          <w:sz w:val="20"/>
          <w:szCs w:val="20"/>
        </w:rPr>
        <w:t>---</w:t>
      </w:r>
    </w:p>
    <w:p w14:paraId="50B7B3E9" w14:textId="77777777" w:rsidR="00E364AF" w:rsidRDefault="00E364AF" w:rsidP="00332236">
      <w:pPr>
        <w:rPr>
          <w:rFonts w:ascii="Arial" w:hAnsi="Arial" w:cs="Arial"/>
          <w:b/>
          <w:bCs/>
          <w:sz w:val="24"/>
          <w:szCs w:val="24"/>
        </w:rPr>
      </w:pPr>
    </w:p>
    <w:p w14:paraId="6FD72547" w14:textId="0D26907F" w:rsidR="00332236" w:rsidRPr="00332236" w:rsidRDefault="00332236" w:rsidP="00332236">
      <w:pPr>
        <w:rPr>
          <w:rFonts w:ascii="Arial" w:hAnsi="Arial" w:cs="Arial"/>
          <w:b/>
          <w:bCs/>
          <w:sz w:val="24"/>
          <w:szCs w:val="24"/>
        </w:rPr>
      </w:pPr>
      <w:r w:rsidRPr="00332236">
        <w:rPr>
          <w:rFonts w:ascii="Arial" w:hAnsi="Arial" w:cs="Arial"/>
          <w:b/>
          <w:bCs/>
          <w:sz w:val="24"/>
          <w:szCs w:val="24"/>
        </w:rPr>
        <w:t xml:space="preserve">O znajdowaniu czułości </w:t>
      </w:r>
      <w:r w:rsidR="00022FA4">
        <w:rPr>
          <w:rFonts w:ascii="Arial" w:hAnsi="Arial" w:cs="Arial"/>
          <w:b/>
          <w:bCs/>
          <w:sz w:val="24"/>
          <w:szCs w:val="24"/>
        </w:rPr>
        <w:t xml:space="preserve">– warsztaty </w:t>
      </w:r>
      <w:r w:rsidR="00F827F8">
        <w:rPr>
          <w:rFonts w:ascii="Arial" w:hAnsi="Arial" w:cs="Arial"/>
          <w:b/>
          <w:bCs/>
          <w:sz w:val="24"/>
          <w:szCs w:val="24"/>
        </w:rPr>
        <w:t>dla dzieci i dorosłych</w:t>
      </w:r>
      <w:r w:rsidRPr="0033223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A3DF4CE" w14:textId="77777777" w:rsidR="00332236" w:rsidRPr="00332236" w:rsidRDefault="00332236" w:rsidP="00332236">
      <w:pPr>
        <w:rPr>
          <w:rFonts w:ascii="Arial" w:hAnsi="Arial" w:cs="Arial"/>
          <w:sz w:val="18"/>
          <w:szCs w:val="18"/>
        </w:rPr>
      </w:pPr>
      <w:r w:rsidRPr="00332236">
        <w:rPr>
          <w:rFonts w:ascii="Arial" w:hAnsi="Arial" w:cs="Arial"/>
          <w:b/>
          <w:bCs/>
          <w:sz w:val="20"/>
          <w:szCs w:val="20"/>
        </w:rPr>
        <w:t>Prowadząca: Anna Jurek</w:t>
      </w:r>
    </w:p>
    <w:p w14:paraId="633D794C" w14:textId="285CFC44" w:rsidR="00332236" w:rsidRPr="006E1889" w:rsidRDefault="00332236" w:rsidP="00332236">
      <w:pPr>
        <w:rPr>
          <w:rFonts w:ascii="Arial" w:hAnsi="Arial" w:cs="Arial"/>
          <w:b/>
          <w:bCs/>
          <w:sz w:val="20"/>
          <w:szCs w:val="20"/>
        </w:rPr>
      </w:pPr>
      <w:r w:rsidRPr="006E1889">
        <w:rPr>
          <w:rFonts w:ascii="Arial" w:hAnsi="Arial" w:cs="Arial"/>
          <w:b/>
          <w:bCs/>
          <w:sz w:val="20"/>
          <w:szCs w:val="20"/>
        </w:rPr>
        <w:t>10 września / 1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6E1889">
        <w:rPr>
          <w:rFonts w:ascii="Arial" w:hAnsi="Arial" w:cs="Arial"/>
          <w:b/>
          <w:bCs/>
          <w:sz w:val="20"/>
          <w:szCs w:val="20"/>
        </w:rPr>
        <w:t>.00 / Centrum Dialogu im. Marka Edelmana, Wojska Polskiego 83</w:t>
      </w:r>
    </w:p>
    <w:p w14:paraId="37074313" w14:textId="77777777" w:rsidR="00332236" w:rsidRPr="00332236" w:rsidRDefault="00332236" w:rsidP="00332236">
      <w:pPr>
        <w:rPr>
          <w:rFonts w:ascii="Arial" w:hAnsi="Arial" w:cs="Arial"/>
          <w:sz w:val="20"/>
          <w:szCs w:val="20"/>
        </w:rPr>
      </w:pPr>
      <w:r w:rsidRPr="00332236">
        <w:rPr>
          <w:rFonts w:ascii="Arial" w:hAnsi="Arial" w:cs="Arial"/>
          <w:sz w:val="20"/>
          <w:szCs w:val="20"/>
        </w:rPr>
        <w:lastRenderedPageBreak/>
        <w:t>Na co dzień biegniemy w rytmie zadań, terminów, czasu tętniącego pod skórą. Odbiegamy od siebie.</w:t>
      </w:r>
    </w:p>
    <w:p w14:paraId="2CA4F417" w14:textId="6471C335" w:rsidR="00332236" w:rsidRPr="00332236" w:rsidRDefault="00332236" w:rsidP="00332236">
      <w:pPr>
        <w:rPr>
          <w:rFonts w:ascii="Arial" w:hAnsi="Arial" w:cs="Arial"/>
          <w:sz w:val="20"/>
          <w:szCs w:val="20"/>
        </w:rPr>
      </w:pPr>
      <w:r w:rsidRPr="00332236">
        <w:rPr>
          <w:rFonts w:ascii="Arial" w:hAnsi="Arial" w:cs="Arial"/>
          <w:sz w:val="20"/>
          <w:szCs w:val="20"/>
        </w:rPr>
        <w:t>Spróbujemy zatem do siebie wrócić: w ciszy i w kontakcie z naturą. Przyjrzymy się czułości i bliskości: czy mają moc wpływania na świat, na innych? Jak nas wpływają na nas? Jak możemy pozostać w</w:t>
      </w:r>
      <w:r w:rsidR="00721117">
        <w:rPr>
          <w:rFonts w:ascii="Arial" w:hAnsi="Arial" w:cs="Arial"/>
          <w:sz w:val="20"/>
          <w:szCs w:val="20"/>
        </w:rPr>
        <w:t> </w:t>
      </w:r>
      <w:r w:rsidRPr="00332236">
        <w:rPr>
          <w:rFonts w:ascii="Arial" w:hAnsi="Arial" w:cs="Arial"/>
          <w:sz w:val="20"/>
          <w:szCs w:val="20"/>
        </w:rPr>
        <w:t xml:space="preserve">kontakcie z tym, co czułe, w zabieganej codzienności? </w:t>
      </w:r>
    </w:p>
    <w:p w14:paraId="4F34D512" w14:textId="77777777" w:rsidR="00332236" w:rsidRPr="00332236" w:rsidRDefault="00332236" w:rsidP="00332236">
      <w:pPr>
        <w:rPr>
          <w:rFonts w:ascii="Arial" w:hAnsi="Arial" w:cs="Arial"/>
          <w:sz w:val="20"/>
          <w:szCs w:val="20"/>
        </w:rPr>
      </w:pPr>
      <w:r w:rsidRPr="00332236">
        <w:rPr>
          <w:rFonts w:ascii="Arial" w:hAnsi="Arial" w:cs="Arial"/>
          <w:sz w:val="20"/>
          <w:szCs w:val="20"/>
        </w:rPr>
        <w:t>Zabierzcie ze sobą opaski na oczy!</w:t>
      </w:r>
    </w:p>
    <w:p w14:paraId="38DEEEA7" w14:textId="11B1741F" w:rsidR="00332236" w:rsidRDefault="00332236" w:rsidP="00332236">
      <w:pPr>
        <w:rPr>
          <w:rFonts w:ascii="Arial" w:hAnsi="Arial" w:cs="Arial"/>
          <w:sz w:val="20"/>
          <w:szCs w:val="20"/>
        </w:rPr>
      </w:pPr>
      <w:r w:rsidRPr="00332236">
        <w:rPr>
          <w:rFonts w:ascii="Arial" w:hAnsi="Arial" w:cs="Arial"/>
          <w:sz w:val="20"/>
          <w:szCs w:val="20"/>
        </w:rPr>
        <w:t>Warsztat przeznaczony jest dla dzieci i młodzieży w wieku 10-13 lat wraz z opiekunami w grupie do 20 osób.</w:t>
      </w:r>
    </w:p>
    <w:p w14:paraId="5FC096F6" w14:textId="55BC8953" w:rsidR="00444E50" w:rsidRDefault="00444E50" w:rsidP="00332236">
      <w:pPr>
        <w:rPr>
          <w:rFonts w:ascii="Arial" w:hAnsi="Arial" w:cs="Arial"/>
          <w:sz w:val="20"/>
          <w:szCs w:val="20"/>
        </w:rPr>
      </w:pPr>
      <w:r w:rsidRPr="00444E50">
        <w:rPr>
          <w:rFonts w:ascii="Arial" w:hAnsi="Arial" w:cs="Arial"/>
          <w:sz w:val="20"/>
          <w:szCs w:val="20"/>
        </w:rPr>
        <w:t>Wydarzenie organizowane jest w ramach zadania "Elementarz empatii" dofinansowanego ze środków Ministra Kultury i Dziedzictwa Narodowego pochodzących z Funduszu Promocji Kultury.</w:t>
      </w:r>
    </w:p>
    <w:p w14:paraId="363B8480" w14:textId="327DD873" w:rsidR="00332236" w:rsidRDefault="00332236" w:rsidP="003322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20E56F59" w14:textId="766430ED" w:rsidR="00E364AF" w:rsidRDefault="00E364AF" w:rsidP="00332236">
      <w:pPr>
        <w:rPr>
          <w:rFonts w:ascii="Arial" w:hAnsi="Arial" w:cs="Arial"/>
          <w:sz w:val="20"/>
          <w:szCs w:val="20"/>
        </w:rPr>
      </w:pPr>
    </w:p>
    <w:p w14:paraId="572A0BE3" w14:textId="0C65F8C6" w:rsidR="00022FA4" w:rsidRPr="00022FA4" w:rsidRDefault="00022FA4" w:rsidP="00022FA4">
      <w:pPr>
        <w:rPr>
          <w:rFonts w:ascii="Arial" w:hAnsi="Arial" w:cs="Arial"/>
          <w:b/>
          <w:bCs/>
          <w:sz w:val="24"/>
          <w:szCs w:val="24"/>
        </w:rPr>
      </w:pPr>
      <w:r w:rsidRPr="00022FA4">
        <w:rPr>
          <w:rFonts w:ascii="Arial" w:hAnsi="Arial" w:cs="Arial"/>
          <w:b/>
          <w:bCs/>
          <w:sz w:val="24"/>
          <w:szCs w:val="24"/>
        </w:rPr>
        <w:t>Nowy początek (porządek) Łodzi – lekcj</w:t>
      </w:r>
      <w:r w:rsidR="00F827F8">
        <w:rPr>
          <w:rFonts w:ascii="Arial" w:hAnsi="Arial" w:cs="Arial"/>
          <w:b/>
          <w:bCs/>
          <w:sz w:val="24"/>
          <w:szCs w:val="24"/>
        </w:rPr>
        <w:t>e</w:t>
      </w:r>
      <w:r w:rsidRPr="00022FA4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F827F8">
        <w:rPr>
          <w:rFonts w:ascii="Arial" w:hAnsi="Arial" w:cs="Arial"/>
          <w:b/>
          <w:bCs/>
          <w:sz w:val="24"/>
          <w:szCs w:val="24"/>
        </w:rPr>
        <w:t>szkół</w:t>
      </w:r>
    </w:p>
    <w:p w14:paraId="326EDA02" w14:textId="77777777" w:rsidR="00022FA4" w:rsidRPr="00022FA4" w:rsidRDefault="00022FA4" w:rsidP="00022FA4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b/>
          <w:bCs/>
          <w:sz w:val="20"/>
          <w:szCs w:val="20"/>
        </w:rPr>
        <w:t>12 września / 10.00 / Centrum Dialogu im. Marka Edelmana, Wojska Polskiego 83</w:t>
      </w:r>
    </w:p>
    <w:p w14:paraId="0316F3F0" w14:textId="3F056FB0" w:rsidR="00022FA4" w:rsidRDefault="00022FA4" w:rsidP="00022FA4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sz w:val="20"/>
          <w:szCs w:val="20"/>
        </w:rPr>
        <w:t>Dwieście lat temu do Łodzi zaczęli przybywać sukiennicy i tkacze, zmieniając małe miasteczko w jedną z</w:t>
      </w:r>
      <w:r w:rsidR="00721117">
        <w:rPr>
          <w:rFonts w:ascii="Arial" w:hAnsi="Arial" w:cs="Arial"/>
          <w:sz w:val="20"/>
          <w:szCs w:val="20"/>
        </w:rPr>
        <w:t> </w:t>
      </w:r>
      <w:r w:rsidRPr="00022FA4">
        <w:rPr>
          <w:rFonts w:ascii="Arial" w:hAnsi="Arial" w:cs="Arial"/>
          <w:sz w:val="20"/>
          <w:szCs w:val="20"/>
        </w:rPr>
        <w:t xml:space="preserve">największych metropolii na ziemiach polskich w zaborze rosyjskim. Uczestnicy poznają przybliżone początki Łodzi przemysłowej. Dowiedzą się, gdzie było nowe miasto, gdzie osada fabryczna, a kto mieszkał na starym mieście. Spróbują także odpowiedzieć na pytania: czy Łódź była gotowa na fale kolejnych migrantów? Co łączy Łódź i największe amerykańskie miasta? </w:t>
      </w:r>
    </w:p>
    <w:p w14:paraId="4E9A8FC6" w14:textId="20046DB2" w:rsidR="00F827F8" w:rsidRPr="00022FA4" w:rsidRDefault="00F827F8" w:rsidP="00022FA4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>Lekcja przeznaczona jest dla uczniów klas 5-8 i szkół średnich.</w:t>
      </w:r>
    </w:p>
    <w:p w14:paraId="05F20458" w14:textId="3450E20B" w:rsidR="00022FA4" w:rsidRDefault="00022FA4" w:rsidP="003322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1DFC9CFC" w14:textId="099935DB" w:rsidR="00022FA4" w:rsidRDefault="00022FA4" w:rsidP="00332236">
      <w:pPr>
        <w:rPr>
          <w:rFonts w:ascii="Arial" w:hAnsi="Arial" w:cs="Arial"/>
          <w:sz w:val="20"/>
          <w:szCs w:val="20"/>
        </w:rPr>
      </w:pPr>
    </w:p>
    <w:p w14:paraId="6BA688F9" w14:textId="3D192A47" w:rsidR="00022FA4" w:rsidRPr="00022FA4" w:rsidRDefault="00022FA4" w:rsidP="00022FA4">
      <w:pPr>
        <w:rPr>
          <w:rFonts w:ascii="Arial" w:hAnsi="Arial" w:cs="Arial"/>
          <w:b/>
          <w:bCs/>
          <w:sz w:val="24"/>
          <w:szCs w:val="24"/>
        </w:rPr>
      </w:pPr>
      <w:r w:rsidRPr="00022FA4">
        <w:rPr>
          <w:rFonts w:ascii="Arial" w:hAnsi="Arial" w:cs="Arial"/>
          <w:b/>
          <w:bCs/>
          <w:sz w:val="24"/>
          <w:szCs w:val="24"/>
        </w:rPr>
        <w:t xml:space="preserve">Jak powstał </w:t>
      </w:r>
      <w:proofErr w:type="spellStart"/>
      <w:r w:rsidRPr="00022FA4">
        <w:rPr>
          <w:rFonts w:ascii="Arial" w:hAnsi="Arial" w:cs="Arial"/>
          <w:b/>
          <w:bCs/>
          <w:sz w:val="24"/>
          <w:szCs w:val="24"/>
        </w:rPr>
        <w:t>Lodzermensch</w:t>
      </w:r>
      <w:proofErr w:type="spellEnd"/>
      <w:r w:rsidRPr="00022FA4">
        <w:rPr>
          <w:rFonts w:ascii="Arial" w:hAnsi="Arial" w:cs="Arial"/>
          <w:sz w:val="24"/>
          <w:szCs w:val="24"/>
        </w:rPr>
        <w:t xml:space="preserve"> </w:t>
      </w:r>
      <w:r w:rsidRPr="00022FA4">
        <w:rPr>
          <w:rFonts w:ascii="Arial" w:hAnsi="Arial" w:cs="Arial"/>
          <w:b/>
          <w:bCs/>
          <w:sz w:val="24"/>
          <w:szCs w:val="24"/>
        </w:rPr>
        <w:t>– lekcj</w:t>
      </w:r>
      <w:r w:rsidR="00F827F8">
        <w:rPr>
          <w:rFonts w:ascii="Arial" w:hAnsi="Arial" w:cs="Arial"/>
          <w:b/>
          <w:bCs/>
          <w:sz w:val="24"/>
          <w:szCs w:val="24"/>
        </w:rPr>
        <w:t>e</w:t>
      </w:r>
      <w:r w:rsidRPr="00022FA4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F827F8">
        <w:rPr>
          <w:rFonts w:ascii="Arial" w:hAnsi="Arial" w:cs="Arial"/>
          <w:b/>
          <w:bCs/>
          <w:sz w:val="24"/>
          <w:szCs w:val="24"/>
        </w:rPr>
        <w:t>szkół</w:t>
      </w:r>
    </w:p>
    <w:p w14:paraId="0C9D6427" w14:textId="69DCD83D" w:rsidR="00022FA4" w:rsidRPr="00022FA4" w:rsidRDefault="00022FA4" w:rsidP="00022FA4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022FA4">
        <w:rPr>
          <w:rFonts w:ascii="Arial" w:hAnsi="Arial" w:cs="Arial"/>
          <w:b/>
          <w:bCs/>
          <w:sz w:val="20"/>
          <w:szCs w:val="20"/>
        </w:rPr>
        <w:t xml:space="preserve"> września / 10.00 / Centrum Dialogu im. Marka Edelmana, Wojska Polskiego 83</w:t>
      </w:r>
    </w:p>
    <w:p w14:paraId="7ADA5520" w14:textId="77777777" w:rsidR="00022FA4" w:rsidRPr="00022FA4" w:rsidRDefault="00022FA4" w:rsidP="00022FA4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sz w:val="20"/>
          <w:szCs w:val="20"/>
        </w:rPr>
        <w:t xml:space="preserve">W XIX wieku Łódź była jedną z najszybciej rozwijających się metropolii. Nowy pomysł na miasto, ściśle związany z przemysłem, przyciągał kolejne fale migrantów, którzy odcisnęli trwałe piętno na miejskiej przestrzeni. Niemcy, Żydzi i Polacy w kilkadziesiąt lat stworzyli miasto o wyrazistym charakterze. </w:t>
      </w:r>
    </w:p>
    <w:p w14:paraId="2500936E" w14:textId="0977AA95" w:rsidR="00022FA4" w:rsidRDefault="00022FA4" w:rsidP="00022FA4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sz w:val="20"/>
          <w:szCs w:val="20"/>
        </w:rPr>
        <w:lastRenderedPageBreak/>
        <w:t xml:space="preserve">W trakcie zajęć uczestnicy dowiedzą się, kto przyjeżdżał do Łodzi w XIX wieku, kim był </w:t>
      </w:r>
      <w:proofErr w:type="spellStart"/>
      <w:r w:rsidRPr="00022FA4">
        <w:rPr>
          <w:rFonts w:ascii="Arial" w:hAnsi="Arial" w:cs="Arial"/>
          <w:sz w:val="20"/>
          <w:szCs w:val="20"/>
        </w:rPr>
        <w:t>Lodzermensch</w:t>
      </w:r>
      <w:proofErr w:type="spellEnd"/>
      <w:r w:rsidRPr="00022F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 </w:t>
      </w:r>
      <w:r w:rsidRPr="00022FA4">
        <w:rPr>
          <w:rFonts w:ascii="Arial" w:hAnsi="Arial" w:cs="Arial"/>
          <w:sz w:val="20"/>
          <w:szCs w:val="20"/>
        </w:rPr>
        <w:t>jakie ślady po wielokulturowej Łodzi pozostały w naszym mieście do dzisiaj.</w:t>
      </w:r>
    </w:p>
    <w:p w14:paraId="4ED7BFDD" w14:textId="36E6A7DD" w:rsidR="00F827F8" w:rsidRPr="00022FA4" w:rsidRDefault="00F827F8" w:rsidP="00022FA4">
      <w:pPr>
        <w:rPr>
          <w:rFonts w:ascii="Arial" w:hAnsi="Arial" w:cs="Arial"/>
          <w:sz w:val="20"/>
          <w:szCs w:val="20"/>
        </w:rPr>
      </w:pPr>
      <w:r w:rsidRPr="00F827F8">
        <w:rPr>
          <w:rFonts w:ascii="Arial" w:hAnsi="Arial" w:cs="Arial"/>
          <w:sz w:val="20"/>
          <w:szCs w:val="20"/>
        </w:rPr>
        <w:t>Lekcja przeznaczona jest dla uczniów klas 5-8 i szkół średnich.</w:t>
      </w:r>
    </w:p>
    <w:p w14:paraId="58F46392" w14:textId="20C59734" w:rsidR="00022FA4" w:rsidRDefault="00523A59" w:rsidP="003322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12DF4E9E" w14:textId="77777777" w:rsidR="008F4828" w:rsidRDefault="008F4828" w:rsidP="00332236">
      <w:pPr>
        <w:rPr>
          <w:rFonts w:ascii="Arial" w:hAnsi="Arial" w:cs="Arial"/>
          <w:b/>
          <w:bCs/>
          <w:sz w:val="24"/>
          <w:szCs w:val="24"/>
        </w:rPr>
      </w:pPr>
    </w:p>
    <w:p w14:paraId="574676D0" w14:textId="4B2CDB21" w:rsidR="00523A59" w:rsidRPr="008F4828" w:rsidRDefault="008F4828" w:rsidP="00332236">
      <w:pPr>
        <w:rPr>
          <w:rFonts w:ascii="Arial" w:hAnsi="Arial" w:cs="Arial"/>
          <w:b/>
          <w:bCs/>
          <w:sz w:val="24"/>
          <w:szCs w:val="24"/>
        </w:rPr>
      </w:pPr>
      <w:r w:rsidRPr="008F4828">
        <w:rPr>
          <w:rFonts w:ascii="Arial" w:hAnsi="Arial" w:cs="Arial"/>
          <w:b/>
          <w:bCs/>
          <w:sz w:val="24"/>
          <w:szCs w:val="24"/>
        </w:rPr>
        <w:t>Kuchnia bliskości – wieczorne warsztaty kulinarne</w:t>
      </w:r>
    </w:p>
    <w:p w14:paraId="48FC0B78" w14:textId="0E187B06" w:rsidR="008F4828" w:rsidRPr="00022FA4" w:rsidRDefault="008F4828" w:rsidP="008F4828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022FA4">
        <w:rPr>
          <w:rFonts w:ascii="Arial" w:hAnsi="Arial" w:cs="Arial"/>
          <w:b/>
          <w:bCs/>
          <w:sz w:val="20"/>
          <w:szCs w:val="20"/>
        </w:rPr>
        <w:t xml:space="preserve"> września / 1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022FA4">
        <w:rPr>
          <w:rFonts w:ascii="Arial" w:hAnsi="Arial" w:cs="Arial"/>
          <w:b/>
          <w:bCs/>
          <w:sz w:val="20"/>
          <w:szCs w:val="20"/>
        </w:rPr>
        <w:t>.00 / Centrum Dialogu im. Marka Edelmana, Wojska Polskiego 83</w:t>
      </w:r>
    </w:p>
    <w:p w14:paraId="44E3518B" w14:textId="77777777" w:rsidR="008F4828" w:rsidRDefault="008F4828" w:rsidP="00332236">
      <w:pPr>
        <w:rPr>
          <w:rFonts w:ascii="Arial" w:hAnsi="Arial" w:cs="Arial"/>
          <w:sz w:val="20"/>
          <w:szCs w:val="20"/>
        </w:rPr>
      </w:pPr>
      <w:r w:rsidRPr="008F4828">
        <w:rPr>
          <w:rFonts w:ascii="Arial" w:hAnsi="Arial" w:cs="Arial"/>
          <w:sz w:val="20"/>
          <w:szCs w:val="20"/>
        </w:rPr>
        <w:t xml:space="preserve">Nic tak nie zbliża jak wspólne gotowanie. Najłatwiej też rozmawiać, kiedy ręce zajęte są wspólną pracą. Podczas dwóch wieczornych warsztatów kulinarnych zaprosimy łodzian i łodzianki, rodowitych i przyjezdnych, do tego, żeby nauczyli siebie nawzajem gotować swoje ulubione potrawy. Przy okazji porozmawiamy o pochodzeniu – przygotowywanych dań i naszych rodzin – by po nitce do kłębka dotrzeć do wspólnych korzeni. Zarówno warsztat, jak i następująca po nim kolacja, będą dyskretnie moderowaną przestrzenią poszukiwania tego, co w nas wspólne i bliskie. </w:t>
      </w:r>
    </w:p>
    <w:p w14:paraId="5241B57C" w14:textId="64465787" w:rsidR="008F4828" w:rsidRDefault="008F4828" w:rsidP="00332236">
      <w:pPr>
        <w:rPr>
          <w:rFonts w:ascii="Arial" w:hAnsi="Arial" w:cs="Arial"/>
          <w:sz w:val="20"/>
          <w:szCs w:val="20"/>
        </w:rPr>
      </w:pPr>
      <w:r w:rsidRPr="008F4828">
        <w:rPr>
          <w:rFonts w:ascii="Arial" w:hAnsi="Arial" w:cs="Arial"/>
          <w:sz w:val="20"/>
          <w:szCs w:val="20"/>
        </w:rPr>
        <w:t>Warsztaty odbędą się w grupach ok. 14-osobowych.</w:t>
      </w:r>
    </w:p>
    <w:p w14:paraId="7998B32D" w14:textId="1FFAC3C1" w:rsidR="008F4828" w:rsidRDefault="008F4828" w:rsidP="003322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64EF4B69" w14:textId="77777777" w:rsidR="008F4828" w:rsidRDefault="008F4828" w:rsidP="00523A59">
      <w:pPr>
        <w:rPr>
          <w:rFonts w:ascii="Arial" w:hAnsi="Arial" w:cs="Arial"/>
          <w:b/>
          <w:bCs/>
          <w:sz w:val="24"/>
          <w:szCs w:val="24"/>
        </w:rPr>
      </w:pPr>
    </w:p>
    <w:p w14:paraId="4310F48E" w14:textId="72348C17" w:rsidR="00523A59" w:rsidRDefault="00523A59" w:rsidP="00523A59">
      <w:pPr>
        <w:rPr>
          <w:rFonts w:ascii="Arial" w:hAnsi="Arial" w:cs="Arial"/>
          <w:b/>
          <w:bCs/>
          <w:sz w:val="24"/>
          <w:szCs w:val="24"/>
        </w:rPr>
      </w:pPr>
      <w:r w:rsidRPr="00523A59">
        <w:rPr>
          <w:rFonts w:ascii="Arial" w:hAnsi="Arial" w:cs="Arial"/>
          <w:b/>
          <w:bCs/>
          <w:sz w:val="24"/>
          <w:szCs w:val="24"/>
        </w:rPr>
        <w:t>Arka/ Drzewa</w:t>
      </w:r>
      <w:r>
        <w:rPr>
          <w:rFonts w:ascii="Arial" w:hAnsi="Arial" w:cs="Arial"/>
          <w:b/>
          <w:bCs/>
          <w:sz w:val="24"/>
          <w:szCs w:val="24"/>
        </w:rPr>
        <w:t xml:space="preserve"> – warsztaty przyrodnicze dla dzieci </w:t>
      </w:r>
    </w:p>
    <w:p w14:paraId="35380047" w14:textId="16F1A36F" w:rsidR="00523A59" w:rsidRPr="00022FA4" w:rsidRDefault="00523A59" w:rsidP="00523A59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022FA4">
        <w:rPr>
          <w:rFonts w:ascii="Arial" w:hAnsi="Arial" w:cs="Arial"/>
          <w:b/>
          <w:bCs/>
          <w:sz w:val="20"/>
          <w:szCs w:val="20"/>
        </w:rPr>
        <w:t xml:space="preserve"> września / 1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022FA4">
        <w:rPr>
          <w:rFonts w:ascii="Arial" w:hAnsi="Arial" w:cs="Arial"/>
          <w:b/>
          <w:bCs/>
          <w:sz w:val="20"/>
          <w:szCs w:val="20"/>
        </w:rPr>
        <w:t>.00 / Centrum Dialogu im. Marka Edelmana, Wojska Polskiego 83</w:t>
      </w:r>
    </w:p>
    <w:p w14:paraId="07D82AAE" w14:textId="77777777" w:rsidR="00523A59" w:rsidRPr="00523A59" w:rsidRDefault="00523A59" w:rsidP="00523A59">
      <w:pPr>
        <w:rPr>
          <w:rFonts w:ascii="Arial" w:hAnsi="Arial" w:cs="Arial"/>
          <w:b/>
          <w:bCs/>
          <w:sz w:val="20"/>
          <w:szCs w:val="20"/>
        </w:rPr>
      </w:pPr>
      <w:r w:rsidRPr="00523A59">
        <w:rPr>
          <w:rFonts w:ascii="Arial" w:hAnsi="Arial" w:cs="Arial"/>
          <w:b/>
          <w:bCs/>
          <w:sz w:val="20"/>
          <w:szCs w:val="20"/>
        </w:rPr>
        <w:t xml:space="preserve">Prowadzące: Małgorzata </w:t>
      </w:r>
      <w:proofErr w:type="spellStart"/>
      <w:r w:rsidRPr="00523A59">
        <w:rPr>
          <w:rFonts w:ascii="Arial" w:hAnsi="Arial" w:cs="Arial"/>
          <w:b/>
          <w:bCs/>
          <w:sz w:val="20"/>
          <w:szCs w:val="20"/>
        </w:rPr>
        <w:t>Gurowska</w:t>
      </w:r>
      <w:proofErr w:type="spellEnd"/>
      <w:r w:rsidRPr="00523A59">
        <w:rPr>
          <w:rFonts w:ascii="Arial" w:hAnsi="Arial" w:cs="Arial"/>
          <w:b/>
          <w:bCs/>
          <w:sz w:val="20"/>
          <w:szCs w:val="20"/>
        </w:rPr>
        <w:t xml:space="preserve">, Joanna </w:t>
      </w:r>
      <w:proofErr w:type="spellStart"/>
      <w:r w:rsidRPr="00523A59">
        <w:rPr>
          <w:rFonts w:ascii="Arial" w:hAnsi="Arial" w:cs="Arial"/>
          <w:b/>
          <w:bCs/>
          <w:sz w:val="20"/>
          <w:szCs w:val="20"/>
        </w:rPr>
        <w:t>Ruszczyk</w:t>
      </w:r>
      <w:proofErr w:type="spellEnd"/>
    </w:p>
    <w:p w14:paraId="414F8796" w14:textId="77777777" w:rsidR="00523A59" w:rsidRPr="00523A59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sz w:val="20"/>
          <w:szCs w:val="20"/>
        </w:rPr>
        <w:t>Drzewa produkują tlen, pochłaniają z powietrza dwutlenek węgla i wiele innych szkodliwych substancji. To tylko część ich pracy. Dają ludziom i zwierzętom znacznie więcej. Na warsztatach docenimy pracę drzew. Poznamy je lepiej, szczególnie te dojrzałe, sędziwe, które są domem dla wielu organizmów.</w:t>
      </w:r>
    </w:p>
    <w:p w14:paraId="2311646E" w14:textId="77777777" w:rsidR="00523A59" w:rsidRPr="00523A59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sz w:val="20"/>
          <w:szCs w:val="20"/>
        </w:rPr>
        <w:t>Warsztat przeznaczony jest dla dzieci w wieku 5-10 lat wraz z opiekunami w grupie do 20 osób.</w:t>
      </w:r>
    </w:p>
    <w:p w14:paraId="13FE6F43" w14:textId="0AE9FA3B" w:rsidR="00523A59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sz w:val="20"/>
          <w:szCs w:val="20"/>
        </w:rPr>
        <w:t>Wydarzenie organizowane jest w ramach zadania "Elementarz empatii" dofinansowanego ze środków Ministra Kultury i Dziedzictwa Narodowego pochodzących z Funduszu Promocji Kultury.</w:t>
      </w:r>
    </w:p>
    <w:p w14:paraId="4D315292" w14:textId="4C858273" w:rsidR="00523A59" w:rsidRDefault="00523A59" w:rsidP="00523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38EA55E9" w14:textId="77777777" w:rsidR="00F827F8" w:rsidRDefault="00F827F8" w:rsidP="00523A59">
      <w:pPr>
        <w:rPr>
          <w:rFonts w:ascii="Arial" w:hAnsi="Arial" w:cs="Arial"/>
          <w:sz w:val="20"/>
          <w:szCs w:val="20"/>
        </w:rPr>
      </w:pPr>
    </w:p>
    <w:p w14:paraId="10BCFF63" w14:textId="768B891D" w:rsidR="00456147" w:rsidRPr="00456147" w:rsidRDefault="00456147" w:rsidP="00456147">
      <w:pPr>
        <w:rPr>
          <w:rFonts w:ascii="Arial" w:hAnsi="Arial" w:cs="Arial"/>
          <w:b/>
          <w:bCs/>
          <w:sz w:val="24"/>
          <w:szCs w:val="24"/>
        </w:rPr>
      </w:pPr>
      <w:r w:rsidRPr="00456147">
        <w:rPr>
          <w:rFonts w:ascii="Arial" w:hAnsi="Arial" w:cs="Arial"/>
          <w:b/>
          <w:bCs/>
          <w:sz w:val="24"/>
          <w:szCs w:val="24"/>
        </w:rPr>
        <w:t>Wystawa „Elementarz Empatii" – oprowadzanie kuratorskie</w:t>
      </w:r>
    </w:p>
    <w:p w14:paraId="05EF5EC2" w14:textId="5E078417" w:rsidR="00456147" w:rsidRPr="00022FA4" w:rsidRDefault="00456147" w:rsidP="00456147">
      <w:pPr>
        <w:rPr>
          <w:rFonts w:ascii="Arial" w:hAnsi="Arial" w:cs="Arial"/>
          <w:sz w:val="20"/>
          <w:szCs w:val="20"/>
        </w:rPr>
      </w:pPr>
      <w:r w:rsidRPr="00022FA4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022FA4">
        <w:rPr>
          <w:rFonts w:ascii="Arial" w:hAnsi="Arial" w:cs="Arial"/>
          <w:b/>
          <w:bCs/>
          <w:sz w:val="20"/>
          <w:szCs w:val="20"/>
        </w:rPr>
        <w:t xml:space="preserve"> września / 1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022FA4">
        <w:rPr>
          <w:rFonts w:ascii="Arial" w:hAnsi="Arial" w:cs="Arial"/>
          <w:b/>
          <w:bCs/>
          <w:sz w:val="20"/>
          <w:szCs w:val="20"/>
        </w:rPr>
        <w:t>.00 / Centrum Dialogu im. Marka Edelmana, Wojska Polskiego 83</w:t>
      </w:r>
    </w:p>
    <w:p w14:paraId="2F20BECD" w14:textId="77777777" w:rsidR="00456147" w:rsidRPr="00456147" w:rsidRDefault="00456147" w:rsidP="00456147">
      <w:pPr>
        <w:rPr>
          <w:rFonts w:ascii="Arial" w:hAnsi="Arial" w:cs="Arial"/>
          <w:b/>
          <w:bCs/>
          <w:sz w:val="20"/>
          <w:szCs w:val="20"/>
        </w:rPr>
      </w:pPr>
      <w:r w:rsidRPr="00456147">
        <w:rPr>
          <w:rFonts w:ascii="Arial" w:hAnsi="Arial" w:cs="Arial"/>
          <w:b/>
          <w:bCs/>
          <w:sz w:val="20"/>
          <w:szCs w:val="20"/>
        </w:rPr>
        <w:t>Prowadzące: Anna Mrozińska-</w:t>
      </w:r>
      <w:proofErr w:type="spellStart"/>
      <w:r w:rsidRPr="00456147">
        <w:rPr>
          <w:rFonts w:ascii="Arial" w:hAnsi="Arial" w:cs="Arial"/>
          <w:b/>
          <w:bCs/>
          <w:sz w:val="20"/>
          <w:szCs w:val="20"/>
        </w:rPr>
        <w:t>Szmajda</w:t>
      </w:r>
      <w:proofErr w:type="spellEnd"/>
      <w:r w:rsidRPr="00456147">
        <w:rPr>
          <w:rFonts w:ascii="Arial" w:hAnsi="Arial" w:cs="Arial"/>
          <w:b/>
          <w:bCs/>
          <w:sz w:val="20"/>
          <w:szCs w:val="20"/>
        </w:rPr>
        <w:t xml:space="preserve">, Kamila </w:t>
      </w:r>
      <w:proofErr w:type="spellStart"/>
      <w:r w:rsidRPr="00456147">
        <w:rPr>
          <w:rFonts w:ascii="Arial" w:hAnsi="Arial" w:cs="Arial"/>
          <w:b/>
          <w:bCs/>
          <w:sz w:val="20"/>
          <w:szCs w:val="20"/>
        </w:rPr>
        <w:t>Majchrzycka-Szymańska</w:t>
      </w:r>
      <w:proofErr w:type="spellEnd"/>
      <w:r w:rsidRPr="00456147">
        <w:rPr>
          <w:rFonts w:ascii="Arial" w:hAnsi="Arial" w:cs="Arial"/>
          <w:b/>
          <w:bCs/>
          <w:sz w:val="20"/>
          <w:szCs w:val="20"/>
        </w:rPr>
        <w:t xml:space="preserve"> i Aleksandra </w:t>
      </w:r>
      <w:proofErr w:type="spellStart"/>
      <w:r w:rsidRPr="00456147">
        <w:rPr>
          <w:rFonts w:ascii="Arial" w:hAnsi="Arial" w:cs="Arial"/>
          <w:b/>
          <w:bCs/>
          <w:sz w:val="20"/>
          <w:szCs w:val="20"/>
        </w:rPr>
        <w:t>Shaya</w:t>
      </w:r>
      <w:proofErr w:type="spellEnd"/>
    </w:p>
    <w:p w14:paraId="3D9E3642" w14:textId="2A48D872" w:rsidR="00456147" w:rsidRPr="00456147" w:rsidRDefault="00456147" w:rsidP="00456147">
      <w:pPr>
        <w:rPr>
          <w:rFonts w:ascii="Arial" w:hAnsi="Arial" w:cs="Arial"/>
          <w:sz w:val="20"/>
          <w:szCs w:val="20"/>
        </w:rPr>
      </w:pPr>
      <w:r w:rsidRPr="00456147">
        <w:rPr>
          <w:rFonts w:ascii="Arial" w:hAnsi="Arial" w:cs="Arial"/>
          <w:sz w:val="20"/>
          <w:szCs w:val="20"/>
        </w:rPr>
        <w:t xml:space="preserve">Kim była Alina? I czy zwykła kobieta może zostać </w:t>
      </w:r>
      <w:proofErr w:type="spellStart"/>
      <w:r w:rsidRPr="00456147">
        <w:rPr>
          <w:rFonts w:ascii="Arial" w:hAnsi="Arial" w:cs="Arial"/>
          <w:sz w:val="20"/>
          <w:szCs w:val="20"/>
        </w:rPr>
        <w:t>superbohaterką</w:t>
      </w:r>
      <w:proofErr w:type="spellEnd"/>
      <w:r w:rsidRPr="00456147">
        <w:rPr>
          <w:rFonts w:ascii="Arial" w:hAnsi="Arial" w:cs="Arial"/>
          <w:sz w:val="20"/>
          <w:szCs w:val="20"/>
        </w:rPr>
        <w:t xml:space="preserve">? </w:t>
      </w:r>
    </w:p>
    <w:p w14:paraId="79944BC7" w14:textId="77777777" w:rsidR="00456147" w:rsidRPr="00456147" w:rsidRDefault="00456147" w:rsidP="00456147">
      <w:pPr>
        <w:rPr>
          <w:rFonts w:ascii="Arial" w:hAnsi="Arial" w:cs="Arial"/>
          <w:sz w:val="20"/>
          <w:szCs w:val="20"/>
        </w:rPr>
      </w:pPr>
      <w:r w:rsidRPr="00456147">
        <w:rPr>
          <w:rFonts w:ascii="Arial" w:hAnsi="Arial" w:cs="Arial"/>
          <w:sz w:val="20"/>
          <w:szCs w:val="20"/>
        </w:rPr>
        <w:t xml:space="preserve">Wspólnie przyjrzymy niezwykłej łodziance: Alinie </w:t>
      </w:r>
      <w:proofErr w:type="spellStart"/>
      <w:r w:rsidRPr="00456147">
        <w:rPr>
          <w:rFonts w:ascii="Arial" w:hAnsi="Arial" w:cs="Arial"/>
          <w:sz w:val="20"/>
          <w:szCs w:val="20"/>
        </w:rPr>
        <w:t>Margolis</w:t>
      </w:r>
      <w:proofErr w:type="spellEnd"/>
      <w:r w:rsidRPr="00456147">
        <w:rPr>
          <w:rFonts w:ascii="Arial" w:hAnsi="Arial" w:cs="Arial"/>
          <w:sz w:val="20"/>
          <w:szCs w:val="20"/>
        </w:rPr>
        <w:t>-Edelman. Wykorzystamy jej historię jako punkt wyjścia do działań twórczych, inspirujących do rozwijania empatycznych postaw.</w:t>
      </w:r>
    </w:p>
    <w:p w14:paraId="492C0E46" w14:textId="77777777" w:rsidR="00456147" w:rsidRPr="00456147" w:rsidRDefault="00456147" w:rsidP="00456147">
      <w:pPr>
        <w:rPr>
          <w:rFonts w:ascii="Arial" w:hAnsi="Arial" w:cs="Arial"/>
          <w:sz w:val="20"/>
          <w:szCs w:val="20"/>
        </w:rPr>
      </w:pPr>
      <w:r w:rsidRPr="00456147">
        <w:rPr>
          <w:rFonts w:ascii="Arial" w:hAnsi="Arial" w:cs="Arial"/>
          <w:sz w:val="20"/>
          <w:szCs w:val="20"/>
        </w:rPr>
        <w:t>Oprowadzanie przeznaczone jest dla dzieci w wieku 5-10 lat wraz z opiekunami w grupie do 20 osób.</w:t>
      </w:r>
    </w:p>
    <w:p w14:paraId="4ACE6D83" w14:textId="52B48384" w:rsidR="00523A59" w:rsidRDefault="00456147" w:rsidP="00456147">
      <w:pPr>
        <w:rPr>
          <w:rFonts w:ascii="Arial" w:hAnsi="Arial" w:cs="Arial"/>
          <w:sz w:val="20"/>
          <w:szCs w:val="20"/>
        </w:rPr>
      </w:pPr>
      <w:r w:rsidRPr="00456147">
        <w:rPr>
          <w:rFonts w:ascii="Arial" w:hAnsi="Arial" w:cs="Arial"/>
          <w:sz w:val="20"/>
          <w:szCs w:val="20"/>
        </w:rPr>
        <w:t>Wydarzenie organizowane jest w ramach zadania "Elementarz empatii" dofinansowanego ze środków Ministra Kultury i Dziedzictwa Narodowego pochodzących z Funduszu Promocji Kultury.</w:t>
      </w:r>
    </w:p>
    <w:p w14:paraId="39C79723" w14:textId="41AB0693" w:rsidR="00456147" w:rsidRDefault="00456147" w:rsidP="00523A59">
      <w:pPr>
        <w:rPr>
          <w:rFonts w:ascii="Arial" w:hAnsi="Arial" w:cs="Arial"/>
          <w:sz w:val="20"/>
          <w:szCs w:val="20"/>
        </w:rPr>
      </w:pPr>
      <w:r w:rsidRPr="00456147">
        <w:rPr>
          <w:rFonts w:ascii="Arial" w:hAnsi="Arial" w:cs="Arial"/>
          <w:sz w:val="20"/>
          <w:szCs w:val="20"/>
        </w:rPr>
        <w:t>---</w:t>
      </w:r>
    </w:p>
    <w:p w14:paraId="59280A5F" w14:textId="77777777" w:rsidR="00456147" w:rsidRPr="00456147" w:rsidRDefault="00456147" w:rsidP="00523A59">
      <w:pPr>
        <w:rPr>
          <w:rFonts w:ascii="Arial" w:hAnsi="Arial" w:cs="Arial"/>
          <w:sz w:val="20"/>
          <w:szCs w:val="20"/>
        </w:rPr>
      </w:pPr>
    </w:p>
    <w:p w14:paraId="5FD87DF5" w14:textId="61634E81" w:rsidR="00523A59" w:rsidRPr="00523A59" w:rsidRDefault="00523A59" w:rsidP="00523A59">
      <w:pPr>
        <w:rPr>
          <w:rFonts w:ascii="Arial" w:hAnsi="Arial" w:cs="Arial"/>
          <w:b/>
          <w:bCs/>
          <w:sz w:val="24"/>
          <w:szCs w:val="24"/>
        </w:rPr>
      </w:pPr>
      <w:r w:rsidRPr="00523A59">
        <w:rPr>
          <w:rFonts w:ascii="Arial" w:hAnsi="Arial" w:cs="Arial"/>
          <w:b/>
          <w:bCs/>
          <w:sz w:val="24"/>
          <w:szCs w:val="24"/>
        </w:rPr>
        <w:t xml:space="preserve">Złość. </w:t>
      </w:r>
      <w:proofErr w:type="spellStart"/>
      <w:r w:rsidRPr="00523A59">
        <w:rPr>
          <w:rFonts w:ascii="Arial" w:hAnsi="Arial" w:cs="Arial"/>
          <w:b/>
          <w:bCs/>
          <w:sz w:val="24"/>
          <w:szCs w:val="24"/>
        </w:rPr>
        <w:t>Bajkoterapia</w:t>
      </w:r>
      <w:proofErr w:type="spellEnd"/>
      <w:r w:rsidRPr="00523A59">
        <w:rPr>
          <w:rFonts w:ascii="Arial" w:hAnsi="Arial" w:cs="Arial"/>
          <w:b/>
          <w:bCs/>
          <w:sz w:val="24"/>
          <w:szCs w:val="24"/>
        </w:rPr>
        <w:t xml:space="preserve"> dla dzieci i rodziców</w:t>
      </w:r>
    </w:p>
    <w:p w14:paraId="6876CD30" w14:textId="5BE9FDAD" w:rsidR="00523A59" w:rsidRPr="00022FA4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b/>
          <w:bCs/>
          <w:sz w:val="20"/>
          <w:szCs w:val="20"/>
        </w:rPr>
        <w:t xml:space="preserve">17 września / </w:t>
      </w:r>
      <w:r>
        <w:rPr>
          <w:rFonts w:ascii="Arial" w:hAnsi="Arial" w:cs="Arial"/>
          <w:b/>
          <w:bCs/>
          <w:sz w:val="20"/>
          <w:szCs w:val="20"/>
        </w:rPr>
        <w:t xml:space="preserve">17.00 / </w:t>
      </w:r>
      <w:r w:rsidRPr="00022FA4">
        <w:rPr>
          <w:rFonts w:ascii="Arial" w:hAnsi="Arial" w:cs="Arial"/>
          <w:b/>
          <w:bCs/>
          <w:sz w:val="20"/>
          <w:szCs w:val="20"/>
        </w:rPr>
        <w:t>Centrum Dialogu im. Marka Edelmana, Wojska Polskiego 83</w:t>
      </w:r>
    </w:p>
    <w:p w14:paraId="6FD3FF95" w14:textId="77777777" w:rsidR="00523A59" w:rsidRPr="00523A59" w:rsidRDefault="00523A59" w:rsidP="00523A59">
      <w:pPr>
        <w:rPr>
          <w:rFonts w:ascii="Arial" w:hAnsi="Arial" w:cs="Arial"/>
          <w:b/>
          <w:bCs/>
          <w:sz w:val="20"/>
          <w:szCs w:val="20"/>
        </w:rPr>
      </w:pPr>
      <w:r w:rsidRPr="00523A59">
        <w:rPr>
          <w:rFonts w:ascii="Arial" w:hAnsi="Arial" w:cs="Arial"/>
          <w:b/>
          <w:bCs/>
          <w:sz w:val="20"/>
          <w:szCs w:val="20"/>
        </w:rPr>
        <w:t xml:space="preserve">Prowadząca: Maria </w:t>
      </w:r>
      <w:proofErr w:type="spellStart"/>
      <w:r w:rsidRPr="00523A59">
        <w:rPr>
          <w:rFonts w:ascii="Arial" w:hAnsi="Arial" w:cs="Arial"/>
          <w:b/>
          <w:bCs/>
          <w:sz w:val="20"/>
          <w:szCs w:val="20"/>
        </w:rPr>
        <w:t>Maruszczyk</w:t>
      </w:r>
      <w:proofErr w:type="spellEnd"/>
      <w:r w:rsidRPr="00523A59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523A59">
        <w:rPr>
          <w:rFonts w:ascii="Arial" w:hAnsi="Arial" w:cs="Arial"/>
          <w:b/>
          <w:bCs/>
          <w:sz w:val="20"/>
          <w:szCs w:val="20"/>
        </w:rPr>
        <w:t>Gruntownia</w:t>
      </w:r>
      <w:proofErr w:type="spellEnd"/>
      <w:r w:rsidRPr="00523A59">
        <w:rPr>
          <w:rFonts w:ascii="Arial" w:hAnsi="Arial" w:cs="Arial"/>
          <w:b/>
          <w:bCs/>
          <w:sz w:val="20"/>
          <w:szCs w:val="20"/>
        </w:rPr>
        <w:t>)</w:t>
      </w:r>
    </w:p>
    <w:p w14:paraId="6D0EE175" w14:textId="77777777" w:rsidR="00523A59" w:rsidRPr="00523A59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sz w:val="20"/>
          <w:szCs w:val="20"/>
        </w:rPr>
        <w:t>W podróży po świecie mali podróżnicy zwiedzają ciekawe krainy. Docierają też do wyspy, którą rządzi Królowa Szarlotka. Dlaczego jej poddani są smutni i wystraszeni? Czy Podróżnicy pomogą mieszkańcom uporać się z problemem, jaki dręczy Królową?</w:t>
      </w:r>
    </w:p>
    <w:p w14:paraId="6EEC31EC" w14:textId="77777777" w:rsidR="00523A59" w:rsidRPr="00523A59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sz w:val="20"/>
          <w:szCs w:val="20"/>
        </w:rPr>
        <w:t>Warsztat przeznaczony jest dla dzieci w wieku 3-5 lat wraz z opiekunami w grupie do 30 osób.</w:t>
      </w:r>
    </w:p>
    <w:p w14:paraId="3213AD5F" w14:textId="641C8B04" w:rsidR="00523A59" w:rsidRDefault="00523A59" w:rsidP="00523A59">
      <w:pPr>
        <w:rPr>
          <w:rFonts w:ascii="Arial" w:hAnsi="Arial" w:cs="Arial"/>
          <w:sz w:val="20"/>
          <w:szCs w:val="20"/>
        </w:rPr>
      </w:pPr>
      <w:r w:rsidRPr="00523A59">
        <w:rPr>
          <w:rFonts w:ascii="Arial" w:hAnsi="Arial" w:cs="Arial"/>
          <w:sz w:val="20"/>
          <w:szCs w:val="20"/>
        </w:rPr>
        <w:t>Wydarzenie organizowane jest w ramach zadania "Elementarz empatii" dofinansowanego ze środków Ministra Kultury i Dziedzictwa Narodowego pochodzących z Funduszu Promocji Kultury.</w:t>
      </w:r>
    </w:p>
    <w:p w14:paraId="02538EB3" w14:textId="25F913A8" w:rsidR="00721117" w:rsidRDefault="00721117" w:rsidP="003322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</w:t>
      </w:r>
    </w:p>
    <w:p w14:paraId="03E28214" w14:textId="54EC24FB" w:rsidR="00E364AF" w:rsidRPr="00332236" w:rsidRDefault="00022FA4" w:rsidP="003322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Udział we wszystkich wydarzeniach edukacyjnych</w:t>
      </w:r>
      <w:r w:rsidR="00E364AF" w:rsidRPr="006E1889">
        <w:rPr>
          <w:rFonts w:ascii="Arial" w:hAnsi="Arial" w:cs="Arial"/>
          <w:sz w:val="20"/>
          <w:szCs w:val="20"/>
        </w:rPr>
        <w:t xml:space="preserve"> jest bezpłatny, obowiązują zapisy</w:t>
      </w:r>
    </w:p>
    <w:sectPr w:rsidR="00E364AF" w:rsidRPr="00332236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FBC8A" w14:textId="77777777" w:rsidR="00DA0FB8" w:rsidRDefault="00DA0FB8" w:rsidP="00DF383D">
      <w:pPr>
        <w:spacing w:after="0" w:line="240" w:lineRule="auto"/>
      </w:pPr>
      <w:r>
        <w:separator/>
      </w:r>
    </w:p>
  </w:endnote>
  <w:endnote w:type="continuationSeparator" w:id="0">
    <w:p w14:paraId="2E207E6A" w14:textId="77777777" w:rsidR="00DA0FB8" w:rsidRDefault="00DA0FB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F38" w14:textId="06EC52D3" w:rsidR="00DF383D" w:rsidRDefault="00FE6AE8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777322" wp14:editId="5DEA77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32EDB4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8732" w14:textId="77777777" w:rsidR="00DA0FB8" w:rsidRDefault="00DA0FB8" w:rsidP="00DF383D">
      <w:pPr>
        <w:spacing w:after="0" w:line="240" w:lineRule="auto"/>
      </w:pPr>
      <w:r>
        <w:separator/>
      </w:r>
    </w:p>
  </w:footnote>
  <w:footnote w:type="continuationSeparator" w:id="0">
    <w:p w14:paraId="546D3BA7" w14:textId="77777777" w:rsidR="00DA0FB8" w:rsidRDefault="00DA0FB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AB2D" w14:textId="6FB2D96B" w:rsidR="009D79D2" w:rsidRDefault="00FE6AE8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484CD" wp14:editId="4FD66A24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043606">
    <w:abstractNumId w:val="3"/>
  </w:num>
  <w:num w:numId="3" w16cid:durableId="1729651493">
    <w:abstractNumId w:val="7"/>
  </w:num>
  <w:num w:numId="4" w16cid:durableId="1630865258">
    <w:abstractNumId w:val="4"/>
  </w:num>
  <w:num w:numId="5" w16cid:durableId="587423958">
    <w:abstractNumId w:val="0"/>
  </w:num>
  <w:num w:numId="6" w16cid:durableId="714162458">
    <w:abstractNumId w:val="6"/>
  </w:num>
  <w:num w:numId="7" w16cid:durableId="1401488044">
    <w:abstractNumId w:val="5"/>
  </w:num>
  <w:num w:numId="8" w16cid:durableId="1031996729">
    <w:abstractNumId w:val="1"/>
  </w:num>
  <w:num w:numId="9" w16cid:durableId="15684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22FA4"/>
    <w:rsid w:val="000353D3"/>
    <w:rsid w:val="0005474B"/>
    <w:rsid w:val="000560DB"/>
    <w:rsid w:val="00076586"/>
    <w:rsid w:val="00082D75"/>
    <w:rsid w:val="00085AFA"/>
    <w:rsid w:val="00087267"/>
    <w:rsid w:val="000A30B5"/>
    <w:rsid w:val="000B64C5"/>
    <w:rsid w:val="000D1E57"/>
    <w:rsid w:val="0016157F"/>
    <w:rsid w:val="00163FC5"/>
    <w:rsid w:val="00184F61"/>
    <w:rsid w:val="001A6D52"/>
    <w:rsid w:val="001B546A"/>
    <w:rsid w:val="001E0230"/>
    <w:rsid w:val="001E39B6"/>
    <w:rsid w:val="001E5636"/>
    <w:rsid w:val="001F7321"/>
    <w:rsid w:val="002029ED"/>
    <w:rsid w:val="0021176E"/>
    <w:rsid w:val="0022705F"/>
    <w:rsid w:val="00234ED4"/>
    <w:rsid w:val="00266407"/>
    <w:rsid w:val="002F37E4"/>
    <w:rsid w:val="00311220"/>
    <w:rsid w:val="00321619"/>
    <w:rsid w:val="00322179"/>
    <w:rsid w:val="00332236"/>
    <w:rsid w:val="00337F17"/>
    <w:rsid w:val="003417EE"/>
    <w:rsid w:val="00365826"/>
    <w:rsid w:val="0039627F"/>
    <w:rsid w:val="003C62E1"/>
    <w:rsid w:val="003C7BB6"/>
    <w:rsid w:val="00415659"/>
    <w:rsid w:val="00420172"/>
    <w:rsid w:val="004308D5"/>
    <w:rsid w:val="00444E50"/>
    <w:rsid w:val="00456147"/>
    <w:rsid w:val="0048196C"/>
    <w:rsid w:val="004965EF"/>
    <w:rsid w:val="004A3A95"/>
    <w:rsid w:val="004D3F9A"/>
    <w:rsid w:val="004F694B"/>
    <w:rsid w:val="0051384E"/>
    <w:rsid w:val="00523A59"/>
    <w:rsid w:val="00555E87"/>
    <w:rsid w:val="005A08BA"/>
    <w:rsid w:val="005A3E7D"/>
    <w:rsid w:val="005C449B"/>
    <w:rsid w:val="006174E7"/>
    <w:rsid w:val="00643F86"/>
    <w:rsid w:val="006728E6"/>
    <w:rsid w:val="006D08F7"/>
    <w:rsid w:val="006D6C42"/>
    <w:rsid w:val="006E1889"/>
    <w:rsid w:val="007020BD"/>
    <w:rsid w:val="0070787F"/>
    <w:rsid w:val="0072066D"/>
    <w:rsid w:val="00721117"/>
    <w:rsid w:val="00731D40"/>
    <w:rsid w:val="0073372E"/>
    <w:rsid w:val="00735C2E"/>
    <w:rsid w:val="00737399"/>
    <w:rsid w:val="007502F7"/>
    <w:rsid w:val="00780635"/>
    <w:rsid w:val="0079322F"/>
    <w:rsid w:val="007A1BBA"/>
    <w:rsid w:val="007E57F2"/>
    <w:rsid w:val="0082506E"/>
    <w:rsid w:val="00825A46"/>
    <w:rsid w:val="00851E46"/>
    <w:rsid w:val="00853A95"/>
    <w:rsid w:val="008B4069"/>
    <w:rsid w:val="008D37DB"/>
    <w:rsid w:val="008D7013"/>
    <w:rsid w:val="008F4828"/>
    <w:rsid w:val="009102B5"/>
    <w:rsid w:val="00917E0E"/>
    <w:rsid w:val="00940BF0"/>
    <w:rsid w:val="00950427"/>
    <w:rsid w:val="009508E8"/>
    <w:rsid w:val="00971754"/>
    <w:rsid w:val="009876FE"/>
    <w:rsid w:val="00990C16"/>
    <w:rsid w:val="009A1C18"/>
    <w:rsid w:val="009B1925"/>
    <w:rsid w:val="009C5101"/>
    <w:rsid w:val="009C6062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425B2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B120F"/>
    <w:rsid w:val="00CB7CEE"/>
    <w:rsid w:val="00CE4551"/>
    <w:rsid w:val="00CF4CAC"/>
    <w:rsid w:val="00D24A03"/>
    <w:rsid w:val="00D26236"/>
    <w:rsid w:val="00D32B63"/>
    <w:rsid w:val="00D4674D"/>
    <w:rsid w:val="00D56A1C"/>
    <w:rsid w:val="00D655EB"/>
    <w:rsid w:val="00D85EBC"/>
    <w:rsid w:val="00D91AF2"/>
    <w:rsid w:val="00DA0FB8"/>
    <w:rsid w:val="00DB2931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364AF"/>
    <w:rsid w:val="00E738F9"/>
    <w:rsid w:val="00E74627"/>
    <w:rsid w:val="00ED454E"/>
    <w:rsid w:val="00EE39F7"/>
    <w:rsid w:val="00F17EC9"/>
    <w:rsid w:val="00F36167"/>
    <w:rsid w:val="00F46EB5"/>
    <w:rsid w:val="00F605DD"/>
    <w:rsid w:val="00F827F8"/>
    <w:rsid w:val="00FA14AE"/>
    <w:rsid w:val="00FB7F9C"/>
    <w:rsid w:val="00FE1D51"/>
    <w:rsid w:val="00F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C78D"/>
  <w15:chartTrackingRefBased/>
  <w15:docId w15:val="{31DB1DBA-42FC-408D-8A18-27C898A2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9</cp:revision>
  <cp:lastPrinted>2021-10-05T12:18:00Z</cp:lastPrinted>
  <dcterms:created xsi:type="dcterms:W3CDTF">2022-06-28T16:04:00Z</dcterms:created>
  <dcterms:modified xsi:type="dcterms:W3CDTF">2022-07-05T16:22:00Z</dcterms:modified>
</cp:coreProperties>
</file>